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57" w:rsidRDefault="00512EBD" w:rsidP="008821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882157" w:rsidRPr="00882157">
        <w:rPr>
          <w:rFonts w:ascii="Times New Roman" w:hAnsi="Times New Roman" w:cs="Times New Roman"/>
          <w:sz w:val="24"/>
          <w:szCs w:val="24"/>
        </w:rPr>
        <w:t xml:space="preserve"> TARİHİNDEN BUGÜNE KADAR İSTENİLEN </w:t>
      </w:r>
      <w:r w:rsidR="004B6F7B">
        <w:rPr>
          <w:rFonts w:ascii="Times New Roman" w:hAnsi="Times New Roman" w:cs="Times New Roman"/>
          <w:sz w:val="24"/>
          <w:szCs w:val="24"/>
        </w:rPr>
        <w:t>SAYISAL VERİLER</w:t>
      </w:r>
    </w:p>
    <w:tbl>
      <w:tblPr>
        <w:tblStyle w:val="TabloKlavuzu"/>
        <w:tblW w:w="15451" w:type="dxa"/>
        <w:tblInd w:w="-318" w:type="dxa"/>
        <w:tblLook w:val="04A0" w:firstRow="1" w:lastRow="0" w:firstColumn="1" w:lastColumn="0" w:noHBand="0" w:noVBand="1"/>
      </w:tblPr>
      <w:tblGrid>
        <w:gridCol w:w="1702"/>
        <w:gridCol w:w="3969"/>
        <w:gridCol w:w="1418"/>
        <w:gridCol w:w="1417"/>
        <w:gridCol w:w="1417"/>
        <w:gridCol w:w="1418"/>
        <w:gridCol w:w="1417"/>
        <w:gridCol w:w="1276"/>
        <w:gridCol w:w="1417"/>
      </w:tblGrid>
      <w:tr w:rsidR="00107065" w:rsidTr="00107065">
        <w:tc>
          <w:tcPr>
            <w:tcW w:w="5671" w:type="dxa"/>
            <w:gridSpan w:val="2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Bilginin adı/Yıllar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107065" w:rsidRDefault="00107065" w:rsidP="00E8091B">
            <w:pPr>
              <w:ind w:left="-672" w:firstLine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107065" w:rsidRDefault="00107065" w:rsidP="00E8091B">
            <w:pPr>
              <w:ind w:left="-672" w:firstLine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107065" w:rsidRDefault="00107065" w:rsidP="00E8091B">
            <w:pPr>
              <w:ind w:left="-672" w:firstLine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107065" w:rsidRDefault="00107065" w:rsidP="00E8091B">
            <w:pPr>
              <w:ind w:left="-672" w:firstLine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107065" w:rsidRDefault="00107065" w:rsidP="00E8091B">
            <w:pPr>
              <w:ind w:left="-672" w:firstLine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07065" w:rsidRDefault="00107065" w:rsidP="00E8091B">
            <w:pPr>
              <w:ind w:left="-672" w:firstLine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07065" w:rsidTr="00107065">
        <w:tc>
          <w:tcPr>
            <w:tcW w:w="5671" w:type="dxa"/>
            <w:gridSpan w:val="2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takılan okul sayısı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c>
          <w:tcPr>
            <w:tcW w:w="5671" w:type="dxa"/>
            <w:gridSpan w:val="2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Yabancıların girişini engelleyen tedbirlerin alındığı okul sayısı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c>
          <w:tcPr>
            <w:tcW w:w="5671" w:type="dxa"/>
            <w:gridSpan w:val="2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görevlisi bulunan okul sayısı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c>
          <w:tcPr>
            <w:tcW w:w="5671" w:type="dxa"/>
            <w:gridSpan w:val="2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Şiddeti önleme projelerinin etkili olduğunu gösteren sayısal veriler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rPr>
          <w:trHeight w:val="317"/>
        </w:trPr>
        <w:tc>
          <w:tcPr>
            <w:tcW w:w="1702" w:type="dxa"/>
            <w:vMerge w:val="restart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Şiddet nedeniyle meydana gelen </w:t>
            </w:r>
          </w:p>
        </w:tc>
        <w:tc>
          <w:tcPr>
            <w:tcW w:w="3969" w:type="dxa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Ölüm sayıları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rPr>
          <w:trHeight w:val="280"/>
        </w:trPr>
        <w:tc>
          <w:tcPr>
            <w:tcW w:w="1702" w:type="dxa"/>
            <w:vMerge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Yaralanma sayıları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rPr>
          <w:trHeight w:val="280"/>
        </w:trPr>
        <w:tc>
          <w:tcPr>
            <w:tcW w:w="5671" w:type="dxa"/>
            <w:gridSpan w:val="2"/>
          </w:tcPr>
          <w:p w:rsidR="00107065" w:rsidRDefault="00107065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meydana gelen olumsuz olayları, ilgili kurumlara aktarmak için var olan imkânlar (imkânların adları yazılacaktır.)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65" w:rsidTr="00107065">
        <w:trPr>
          <w:trHeight w:val="280"/>
        </w:trPr>
        <w:tc>
          <w:tcPr>
            <w:tcW w:w="5671" w:type="dxa"/>
            <w:gridSpan w:val="2"/>
          </w:tcPr>
          <w:p w:rsidR="00107065" w:rsidRDefault="00984C84" w:rsidP="0010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şiddete karşı kendi hazırladığı eylem planı hakkında ayrıntılı bilgi</w:t>
            </w: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65" w:rsidRDefault="00107065" w:rsidP="0088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157" w:rsidRPr="00882157" w:rsidRDefault="00882157" w:rsidP="008821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2157" w:rsidRPr="00882157" w:rsidSect="00882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BA" w:rsidRDefault="00C878BA" w:rsidP="00882157">
      <w:pPr>
        <w:spacing w:after="0" w:line="240" w:lineRule="auto"/>
      </w:pPr>
      <w:r>
        <w:separator/>
      </w:r>
    </w:p>
  </w:endnote>
  <w:endnote w:type="continuationSeparator" w:id="0">
    <w:p w:rsidR="00C878BA" w:rsidRDefault="00C878BA" w:rsidP="008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BA" w:rsidRDefault="00C878BA" w:rsidP="00882157">
      <w:pPr>
        <w:spacing w:after="0" w:line="240" w:lineRule="auto"/>
      </w:pPr>
      <w:r>
        <w:separator/>
      </w:r>
    </w:p>
  </w:footnote>
  <w:footnote w:type="continuationSeparator" w:id="0">
    <w:p w:rsidR="00C878BA" w:rsidRDefault="00C878BA" w:rsidP="00882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57"/>
    <w:rsid w:val="00107065"/>
    <w:rsid w:val="003066E1"/>
    <w:rsid w:val="00372B1C"/>
    <w:rsid w:val="00400C73"/>
    <w:rsid w:val="004B6F7B"/>
    <w:rsid w:val="004F57DC"/>
    <w:rsid w:val="00512EBD"/>
    <w:rsid w:val="00597A94"/>
    <w:rsid w:val="00611F40"/>
    <w:rsid w:val="00877FEA"/>
    <w:rsid w:val="00882157"/>
    <w:rsid w:val="00904484"/>
    <w:rsid w:val="00984C84"/>
    <w:rsid w:val="00A20A5F"/>
    <w:rsid w:val="00AA7445"/>
    <w:rsid w:val="00AB3FEA"/>
    <w:rsid w:val="00B729D7"/>
    <w:rsid w:val="00B90486"/>
    <w:rsid w:val="00C878BA"/>
    <w:rsid w:val="00CA5503"/>
    <w:rsid w:val="00DA3171"/>
    <w:rsid w:val="00DB4276"/>
    <w:rsid w:val="00E8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DEMIR</dc:creator>
  <cp:lastModifiedBy>USER_D</cp:lastModifiedBy>
  <cp:revision>2</cp:revision>
  <cp:lastPrinted>2016-02-10T13:36:00Z</cp:lastPrinted>
  <dcterms:created xsi:type="dcterms:W3CDTF">2016-02-10T13:38:00Z</dcterms:created>
  <dcterms:modified xsi:type="dcterms:W3CDTF">2016-02-10T13:38:00Z</dcterms:modified>
</cp:coreProperties>
</file>